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1F8A" w14:textId="0ABE0C1F" w:rsidR="00EA194F" w:rsidRDefault="00361AE0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709ED75A" wp14:editId="18B89308">
            <wp:simplePos x="0" y="0"/>
            <wp:positionH relativeFrom="column">
              <wp:posOffset>4705350</wp:posOffset>
            </wp:positionH>
            <wp:positionV relativeFrom="paragraph">
              <wp:posOffset>-241845</wp:posOffset>
            </wp:positionV>
            <wp:extent cx="642257" cy="642257"/>
            <wp:effectExtent l="0" t="0" r="0" b="0"/>
            <wp:wrapNone/>
            <wp:docPr id="1" name="Grafik 1" descr="Werbun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06837" name="Grafik 1" descr="Werbung mit einfarbiger Füllung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57" cy="642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M</w:t>
      </w:r>
      <w:r w:rsidR="0031658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Musikalische Analyse – Ergebnissicherung</w:t>
      </w:r>
    </w:p>
    <w:p w14:paraId="1D39C3C8" w14:textId="77777777" w:rsidR="00EA194F" w:rsidRDefault="00EA194F">
      <w:pPr>
        <w:spacing w:line="240" w:lineRule="auto"/>
        <w:contextualSpacing/>
        <w:rPr>
          <w:b/>
        </w:rPr>
      </w:pPr>
    </w:p>
    <w:p w14:paraId="4C18908B" w14:textId="77777777" w:rsidR="00EA194F" w:rsidRDefault="00EA194F">
      <w:pPr>
        <w:spacing w:line="240" w:lineRule="auto"/>
        <w:contextualSpacing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5"/>
        <w:gridCol w:w="2354"/>
        <w:gridCol w:w="2491"/>
        <w:gridCol w:w="2390"/>
      </w:tblGrid>
      <w:tr w:rsidR="00F35A57" w14:paraId="4CF591F4" w14:textId="77777777">
        <w:tc>
          <w:tcPr>
            <w:tcW w:w="1800" w:type="dxa"/>
          </w:tcPr>
          <w:p w14:paraId="656E09DF" w14:textId="77777777" w:rsidR="00EA194F" w:rsidRDefault="00361AE0">
            <w:pPr>
              <w:contextualSpacing/>
              <w:rPr>
                <w:b/>
              </w:rPr>
            </w:pPr>
            <w:r>
              <w:rPr>
                <w:b/>
              </w:rPr>
              <w:t>Musikalischer</w:t>
            </w:r>
          </w:p>
          <w:p w14:paraId="497DA6FF" w14:textId="77777777" w:rsidR="00EA194F" w:rsidRDefault="00361AE0">
            <w:pPr>
              <w:contextualSpacing/>
              <w:rPr>
                <w:b/>
              </w:rPr>
            </w:pPr>
            <w:r>
              <w:rPr>
                <w:b/>
              </w:rPr>
              <w:t>Parameter</w:t>
            </w:r>
          </w:p>
        </w:tc>
        <w:tc>
          <w:tcPr>
            <w:tcW w:w="2362" w:type="dxa"/>
          </w:tcPr>
          <w:p w14:paraId="747C6F8E" w14:textId="77777777" w:rsidR="00EA194F" w:rsidRDefault="00361AE0">
            <w:pPr>
              <w:contextualSpacing/>
              <w:rPr>
                <w:b/>
              </w:rPr>
            </w:pPr>
            <w:r>
              <w:rPr>
                <w:b/>
              </w:rPr>
              <w:t>G. Schuller</w:t>
            </w:r>
          </w:p>
        </w:tc>
        <w:tc>
          <w:tcPr>
            <w:tcW w:w="2501" w:type="dxa"/>
          </w:tcPr>
          <w:p w14:paraId="64D0A281" w14:textId="77777777" w:rsidR="00EA194F" w:rsidRDefault="00361AE0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P. M. Davies</w:t>
            </w:r>
          </w:p>
        </w:tc>
        <w:tc>
          <w:tcPr>
            <w:tcW w:w="2397" w:type="dxa"/>
          </w:tcPr>
          <w:p w14:paraId="32F71BE3" w14:textId="77777777" w:rsidR="00EA194F" w:rsidRDefault="00361AE0">
            <w:pPr>
              <w:contextualSpacing/>
              <w:rPr>
                <w:b/>
              </w:rPr>
            </w:pPr>
            <w:r>
              <w:rPr>
                <w:b/>
              </w:rPr>
              <w:t>B. Balmages</w:t>
            </w:r>
          </w:p>
        </w:tc>
      </w:tr>
      <w:tr w:rsidR="00F35A57" w14:paraId="6D5C961B" w14:textId="77777777">
        <w:tc>
          <w:tcPr>
            <w:tcW w:w="1800" w:type="dxa"/>
          </w:tcPr>
          <w:p w14:paraId="03ED2A37" w14:textId="77777777" w:rsidR="00EA194F" w:rsidRDefault="00361AE0">
            <w:pPr>
              <w:contextualSpacing/>
              <w:rPr>
                <w:b/>
              </w:rPr>
            </w:pPr>
            <w:r>
              <w:rPr>
                <w:b/>
              </w:rPr>
              <w:t>Rhythmik/Tempo</w:t>
            </w:r>
          </w:p>
          <w:p w14:paraId="3C793B06" w14:textId="77777777" w:rsidR="00EA194F" w:rsidRDefault="00EA194F">
            <w:pPr>
              <w:contextualSpacing/>
              <w:jc w:val="right"/>
              <w:rPr>
                <w:b/>
              </w:rPr>
            </w:pPr>
          </w:p>
          <w:p w14:paraId="11DA341E" w14:textId="77777777" w:rsidR="00EA194F" w:rsidRDefault="00EA194F">
            <w:pPr>
              <w:contextualSpacing/>
              <w:jc w:val="right"/>
              <w:rPr>
                <w:b/>
              </w:rPr>
            </w:pPr>
          </w:p>
          <w:p w14:paraId="7B0E1BB1" w14:textId="77777777" w:rsidR="00EA194F" w:rsidRDefault="00EA194F">
            <w:pPr>
              <w:contextualSpacing/>
              <w:jc w:val="right"/>
              <w:rPr>
                <w:b/>
              </w:rPr>
            </w:pPr>
          </w:p>
          <w:p w14:paraId="6749495D" w14:textId="77777777" w:rsidR="00EA194F" w:rsidRDefault="00EA194F">
            <w:pPr>
              <w:contextualSpacing/>
              <w:rPr>
                <w:b/>
              </w:rPr>
            </w:pPr>
          </w:p>
          <w:p w14:paraId="01905C91" w14:textId="77777777" w:rsidR="000A228A" w:rsidRDefault="000A228A">
            <w:pPr>
              <w:contextualSpacing/>
              <w:rPr>
                <w:b/>
              </w:rPr>
            </w:pPr>
          </w:p>
        </w:tc>
        <w:tc>
          <w:tcPr>
            <w:tcW w:w="2362" w:type="dxa"/>
          </w:tcPr>
          <w:p w14:paraId="1A3BC9BF" w14:textId="77777777" w:rsidR="00EA194F" w:rsidRDefault="00EA194F">
            <w:pPr>
              <w:contextualSpacing/>
              <w:rPr>
                <w:b/>
              </w:rPr>
            </w:pPr>
          </w:p>
        </w:tc>
        <w:tc>
          <w:tcPr>
            <w:tcW w:w="2501" w:type="dxa"/>
          </w:tcPr>
          <w:p w14:paraId="02B7582B" w14:textId="77777777" w:rsidR="00EA194F" w:rsidRDefault="00EA194F">
            <w:pPr>
              <w:contextualSpacing/>
              <w:rPr>
                <w:b/>
              </w:rPr>
            </w:pPr>
          </w:p>
        </w:tc>
        <w:tc>
          <w:tcPr>
            <w:tcW w:w="2397" w:type="dxa"/>
          </w:tcPr>
          <w:p w14:paraId="4EBE15F1" w14:textId="77777777" w:rsidR="00EA194F" w:rsidRDefault="00EA194F">
            <w:pPr>
              <w:contextualSpacing/>
              <w:rPr>
                <w:b/>
              </w:rPr>
            </w:pPr>
          </w:p>
        </w:tc>
      </w:tr>
      <w:tr w:rsidR="00F35A57" w14:paraId="4D5B99AD" w14:textId="77777777">
        <w:tc>
          <w:tcPr>
            <w:tcW w:w="1800" w:type="dxa"/>
          </w:tcPr>
          <w:p w14:paraId="13F770EA" w14:textId="77777777" w:rsidR="00EA194F" w:rsidRDefault="00361AE0">
            <w:pPr>
              <w:contextualSpacing/>
              <w:rPr>
                <w:b/>
              </w:rPr>
            </w:pPr>
            <w:r>
              <w:rPr>
                <w:b/>
              </w:rPr>
              <w:t>Dynamik</w:t>
            </w:r>
          </w:p>
          <w:p w14:paraId="16B37217" w14:textId="77777777" w:rsidR="00EA194F" w:rsidRDefault="00EA194F">
            <w:pPr>
              <w:contextualSpacing/>
              <w:rPr>
                <w:b/>
              </w:rPr>
            </w:pPr>
          </w:p>
          <w:p w14:paraId="7D2C8EDB" w14:textId="77777777" w:rsidR="00EA194F" w:rsidRDefault="00EA194F">
            <w:pPr>
              <w:contextualSpacing/>
              <w:rPr>
                <w:b/>
              </w:rPr>
            </w:pPr>
          </w:p>
          <w:p w14:paraId="317151BC" w14:textId="77777777" w:rsidR="00EA194F" w:rsidRDefault="00EA194F">
            <w:pPr>
              <w:contextualSpacing/>
              <w:rPr>
                <w:b/>
              </w:rPr>
            </w:pPr>
          </w:p>
          <w:p w14:paraId="63595B9B" w14:textId="77777777" w:rsidR="000A228A" w:rsidRDefault="000A228A">
            <w:pPr>
              <w:contextualSpacing/>
              <w:rPr>
                <w:b/>
              </w:rPr>
            </w:pPr>
          </w:p>
          <w:p w14:paraId="761C3FFE" w14:textId="77777777" w:rsidR="00EA194F" w:rsidRDefault="00EA194F">
            <w:pPr>
              <w:contextualSpacing/>
              <w:rPr>
                <w:b/>
              </w:rPr>
            </w:pPr>
          </w:p>
        </w:tc>
        <w:tc>
          <w:tcPr>
            <w:tcW w:w="2362" w:type="dxa"/>
          </w:tcPr>
          <w:p w14:paraId="34CFE8B0" w14:textId="77777777" w:rsidR="00EA194F" w:rsidRDefault="00EA194F">
            <w:pPr>
              <w:contextualSpacing/>
              <w:rPr>
                <w:b/>
              </w:rPr>
            </w:pPr>
          </w:p>
        </w:tc>
        <w:tc>
          <w:tcPr>
            <w:tcW w:w="2501" w:type="dxa"/>
          </w:tcPr>
          <w:p w14:paraId="271E73B1" w14:textId="77777777" w:rsidR="00EA194F" w:rsidRDefault="00EA194F">
            <w:pPr>
              <w:contextualSpacing/>
              <w:rPr>
                <w:b/>
              </w:rPr>
            </w:pPr>
          </w:p>
        </w:tc>
        <w:tc>
          <w:tcPr>
            <w:tcW w:w="2397" w:type="dxa"/>
          </w:tcPr>
          <w:p w14:paraId="56491947" w14:textId="77777777" w:rsidR="00EA194F" w:rsidRDefault="00EA194F">
            <w:pPr>
              <w:contextualSpacing/>
              <w:rPr>
                <w:b/>
              </w:rPr>
            </w:pPr>
          </w:p>
        </w:tc>
      </w:tr>
      <w:tr w:rsidR="00F35A57" w14:paraId="466CE3DC" w14:textId="77777777">
        <w:tc>
          <w:tcPr>
            <w:tcW w:w="1800" w:type="dxa"/>
          </w:tcPr>
          <w:p w14:paraId="4E23565E" w14:textId="77777777" w:rsidR="00EA194F" w:rsidRDefault="00361AE0">
            <w:pPr>
              <w:contextualSpacing/>
              <w:rPr>
                <w:b/>
              </w:rPr>
            </w:pPr>
            <w:r>
              <w:rPr>
                <w:b/>
              </w:rPr>
              <w:t>Besetzung</w:t>
            </w:r>
          </w:p>
          <w:p w14:paraId="3CB529CB" w14:textId="77777777" w:rsidR="00EA194F" w:rsidRDefault="00EA194F">
            <w:pPr>
              <w:contextualSpacing/>
              <w:rPr>
                <w:b/>
              </w:rPr>
            </w:pPr>
          </w:p>
          <w:p w14:paraId="0D111BD4" w14:textId="77777777" w:rsidR="00EA194F" w:rsidRDefault="00EA194F">
            <w:pPr>
              <w:contextualSpacing/>
              <w:rPr>
                <w:b/>
              </w:rPr>
            </w:pPr>
          </w:p>
          <w:p w14:paraId="646547A4" w14:textId="77777777" w:rsidR="00EA194F" w:rsidRDefault="00EA194F">
            <w:pPr>
              <w:contextualSpacing/>
              <w:rPr>
                <w:b/>
              </w:rPr>
            </w:pPr>
          </w:p>
          <w:p w14:paraId="1C7A3E30" w14:textId="77777777" w:rsidR="00EA194F" w:rsidRDefault="00EA194F">
            <w:pPr>
              <w:contextualSpacing/>
              <w:rPr>
                <w:b/>
              </w:rPr>
            </w:pPr>
          </w:p>
          <w:p w14:paraId="18B08896" w14:textId="77777777" w:rsidR="000A228A" w:rsidRDefault="000A228A">
            <w:pPr>
              <w:contextualSpacing/>
              <w:rPr>
                <w:b/>
              </w:rPr>
            </w:pPr>
          </w:p>
        </w:tc>
        <w:tc>
          <w:tcPr>
            <w:tcW w:w="2362" w:type="dxa"/>
          </w:tcPr>
          <w:p w14:paraId="4774B177" w14:textId="77777777" w:rsidR="00EA194F" w:rsidRDefault="00EA194F">
            <w:pPr>
              <w:contextualSpacing/>
              <w:rPr>
                <w:b/>
              </w:rPr>
            </w:pPr>
          </w:p>
        </w:tc>
        <w:tc>
          <w:tcPr>
            <w:tcW w:w="2501" w:type="dxa"/>
          </w:tcPr>
          <w:p w14:paraId="62C90D4D" w14:textId="77777777" w:rsidR="00EA194F" w:rsidRDefault="00EA194F">
            <w:pPr>
              <w:contextualSpacing/>
              <w:rPr>
                <w:b/>
              </w:rPr>
            </w:pPr>
          </w:p>
        </w:tc>
        <w:tc>
          <w:tcPr>
            <w:tcW w:w="2397" w:type="dxa"/>
          </w:tcPr>
          <w:p w14:paraId="56103277" w14:textId="77777777" w:rsidR="00EA194F" w:rsidRDefault="00EA194F">
            <w:pPr>
              <w:contextualSpacing/>
              <w:rPr>
                <w:b/>
              </w:rPr>
            </w:pPr>
          </w:p>
        </w:tc>
      </w:tr>
      <w:tr w:rsidR="00F35A57" w14:paraId="5822A12F" w14:textId="77777777">
        <w:tc>
          <w:tcPr>
            <w:tcW w:w="1800" w:type="dxa"/>
          </w:tcPr>
          <w:p w14:paraId="5A6E4696" w14:textId="77777777" w:rsidR="00EA194F" w:rsidRDefault="00361AE0">
            <w:pPr>
              <w:contextualSpacing/>
              <w:rPr>
                <w:b/>
              </w:rPr>
            </w:pPr>
            <w:r>
              <w:rPr>
                <w:b/>
              </w:rPr>
              <w:t>Melodik</w:t>
            </w:r>
          </w:p>
          <w:p w14:paraId="5396D643" w14:textId="77777777" w:rsidR="00EA194F" w:rsidRDefault="00EA194F">
            <w:pPr>
              <w:contextualSpacing/>
              <w:rPr>
                <w:b/>
              </w:rPr>
            </w:pPr>
          </w:p>
          <w:p w14:paraId="5CA6A626" w14:textId="77777777" w:rsidR="00EA194F" w:rsidRDefault="00EA194F">
            <w:pPr>
              <w:contextualSpacing/>
              <w:rPr>
                <w:b/>
              </w:rPr>
            </w:pPr>
          </w:p>
          <w:p w14:paraId="0040E988" w14:textId="77777777" w:rsidR="00EA194F" w:rsidRDefault="00EA194F">
            <w:pPr>
              <w:contextualSpacing/>
              <w:rPr>
                <w:b/>
              </w:rPr>
            </w:pPr>
          </w:p>
          <w:p w14:paraId="554BC532" w14:textId="77777777" w:rsidR="00EA194F" w:rsidRDefault="00EA194F">
            <w:pPr>
              <w:contextualSpacing/>
              <w:rPr>
                <w:b/>
              </w:rPr>
            </w:pPr>
          </w:p>
          <w:p w14:paraId="56D8F13F" w14:textId="77777777" w:rsidR="000A228A" w:rsidRDefault="000A228A">
            <w:pPr>
              <w:contextualSpacing/>
              <w:rPr>
                <w:b/>
              </w:rPr>
            </w:pPr>
          </w:p>
        </w:tc>
        <w:tc>
          <w:tcPr>
            <w:tcW w:w="2362" w:type="dxa"/>
          </w:tcPr>
          <w:p w14:paraId="5BABDD32" w14:textId="77777777" w:rsidR="00EA194F" w:rsidRDefault="00EA194F">
            <w:pPr>
              <w:contextualSpacing/>
              <w:rPr>
                <w:b/>
              </w:rPr>
            </w:pPr>
          </w:p>
        </w:tc>
        <w:tc>
          <w:tcPr>
            <w:tcW w:w="2501" w:type="dxa"/>
          </w:tcPr>
          <w:p w14:paraId="6B51A2CD" w14:textId="77777777" w:rsidR="00EA194F" w:rsidRDefault="00EA194F">
            <w:pPr>
              <w:contextualSpacing/>
              <w:rPr>
                <w:b/>
              </w:rPr>
            </w:pPr>
          </w:p>
        </w:tc>
        <w:tc>
          <w:tcPr>
            <w:tcW w:w="2397" w:type="dxa"/>
          </w:tcPr>
          <w:p w14:paraId="35DF71EF" w14:textId="77777777" w:rsidR="00EA194F" w:rsidRDefault="00EA194F">
            <w:pPr>
              <w:contextualSpacing/>
              <w:rPr>
                <w:b/>
              </w:rPr>
            </w:pPr>
          </w:p>
        </w:tc>
      </w:tr>
      <w:tr w:rsidR="00F35A57" w14:paraId="0E7EDDF9" w14:textId="77777777">
        <w:tc>
          <w:tcPr>
            <w:tcW w:w="1800" w:type="dxa"/>
          </w:tcPr>
          <w:p w14:paraId="438E6D3A" w14:textId="77777777" w:rsidR="00EA194F" w:rsidRDefault="00361AE0">
            <w:pPr>
              <w:contextualSpacing/>
              <w:rPr>
                <w:b/>
              </w:rPr>
            </w:pPr>
            <w:r>
              <w:rPr>
                <w:b/>
              </w:rPr>
              <w:t>Artikulation</w:t>
            </w:r>
          </w:p>
          <w:p w14:paraId="4A012C27" w14:textId="77777777" w:rsidR="00EA194F" w:rsidRDefault="00EA194F">
            <w:pPr>
              <w:contextualSpacing/>
              <w:rPr>
                <w:b/>
              </w:rPr>
            </w:pPr>
          </w:p>
          <w:p w14:paraId="2A07A518" w14:textId="77777777" w:rsidR="00EA194F" w:rsidRDefault="00EA194F">
            <w:pPr>
              <w:contextualSpacing/>
              <w:rPr>
                <w:b/>
              </w:rPr>
            </w:pPr>
          </w:p>
          <w:p w14:paraId="025543CB" w14:textId="77777777" w:rsidR="00EA194F" w:rsidRDefault="00EA194F">
            <w:pPr>
              <w:contextualSpacing/>
              <w:rPr>
                <w:b/>
              </w:rPr>
            </w:pPr>
          </w:p>
          <w:p w14:paraId="1C166D75" w14:textId="77777777" w:rsidR="00EA194F" w:rsidRDefault="00EA194F">
            <w:pPr>
              <w:contextualSpacing/>
              <w:rPr>
                <w:b/>
              </w:rPr>
            </w:pPr>
          </w:p>
          <w:p w14:paraId="2371E984" w14:textId="77777777" w:rsidR="000A228A" w:rsidRDefault="000A228A">
            <w:pPr>
              <w:contextualSpacing/>
              <w:rPr>
                <w:b/>
              </w:rPr>
            </w:pPr>
          </w:p>
        </w:tc>
        <w:tc>
          <w:tcPr>
            <w:tcW w:w="2362" w:type="dxa"/>
          </w:tcPr>
          <w:p w14:paraId="6418266C" w14:textId="77777777" w:rsidR="00EA194F" w:rsidRDefault="00EA194F">
            <w:pPr>
              <w:contextualSpacing/>
              <w:rPr>
                <w:b/>
              </w:rPr>
            </w:pPr>
          </w:p>
        </w:tc>
        <w:tc>
          <w:tcPr>
            <w:tcW w:w="2501" w:type="dxa"/>
          </w:tcPr>
          <w:p w14:paraId="0D86E34A" w14:textId="77777777" w:rsidR="00EA194F" w:rsidRDefault="00EA194F">
            <w:pPr>
              <w:contextualSpacing/>
              <w:rPr>
                <w:b/>
              </w:rPr>
            </w:pPr>
          </w:p>
        </w:tc>
        <w:tc>
          <w:tcPr>
            <w:tcW w:w="2397" w:type="dxa"/>
          </w:tcPr>
          <w:p w14:paraId="0ACA507F" w14:textId="77777777" w:rsidR="00EA194F" w:rsidRDefault="00EA194F">
            <w:pPr>
              <w:contextualSpacing/>
              <w:rPr>
                <w:b/>
              </w:rPr>
            </w:pPr>
          </w:p>
        </w:tc>
      </w:tr>
      <w:tr w:rsidR="00F35A57" w14:paraId="23537CBF" w14:textId="77777777">
        <w:tc>
          <w:tcPr>
            <w:tcW w:w="1800" w:type="dxa"/>
          </w:tcPr>
          <w:p w14:paraId="34165806" w14:textId="77777777" w:rsidR="000A228A" w:rsidRDefault="00361AE0">
            <w:pPr>
              <w:contextualSpacing/>
              <w:rPr>
                <w:b/>
              </w:rPr>
            </w:pPr>
            <w:r>
              <w:rPr>
                <w:b/>
              </w:rPr>
              <w:t>Harmonik</w:t>
            </w:r>
          </w:p>
          <w:p w14:paraId="583BAB5B" w14:textId="77777777" w:rsidR="000A228A" w:rsidRDefault="000A228A">
            <w:pPr>
              <w:contextualSpacing/>
              <w:rPr>
                <w:b/>
              </w:rPr>
            </w:pPr>
          </w:p>
          <w:p w14:paraId="04299F59" w14:textId="77777777" w:rsidR="000A228A" w:rsidRDefault="000A228A">
            <w:pPr>
              <w:contextualSpacing/>
              <w:rPr>
                <w:b/>
              </w:rPr>
            </w:pPr>
          </w:p>
          <w:p w14:paraId="4BD2D247" w14:textId="77777777" w:rsidR="000A228A" w:rsidRDefault="000A228A">
            <w:pPr>
              <w:contextualSpacing/>
              <w:rPr>
                <w:b/>
              </w:rPr>
            </w:pPr>
          </w:p>
          <w:p w14:paraId="71D9C96D" w14:textId="77777777" w:rsidR="000A228A" w:rsidRDefault="000A228A">
            <w:pPr>
              <w:contextualSpacing/>
              <w:rPr>
                <w:b/>
              </w:rPr>
            </w:pPr>
          </w:p>
        </w:tc>
        <w:tc>
          <w:tcPr>
            <w:tcW w:w="2362" w:type="dxa"/>
          </w:tcPr>
          <w:p w14:paraId="4B11606B" w14:textId="77777777" w:rsidR="000A228A" w:rsidRDefault="000A228A">
            <w:pPr>
              <w:contextualSpacing/>
              <w:rPr>
                <w:b/>
              </w:rPr>
            </w:pPr>
          </w:p>
        </w:tc>
        <w:tc>
          <w:tcPr>
            <w:tcW w:w="2501" w:type="dxa"/>
          </w:tcPr>
          <w:p w14:paraId="74ACD298" w14:textId="77777777" w:rsidR="000A228A" w:rsidRDefault="000A228A">
            <w:pPr>
              <w:contextualSpacing/>
              <w:rPr>
                <w:b/>
              </w:rPr>
            </w:pPr>
          </w:p>
        </w:tc>
        <w:tc>
          <w:tcPr>
            <w:tcW w:w="2397" w:type="dxa"/>
          </w:tcPr>
          <w:p w14:paraId="2517F660" w14:textId="77777777" w:rsidR="000A228A" w:rsidRDefault="000A228A">
            <w:pPr>
              <w:contextualSpacing/>
              <w:rPr>
                <w:b/>
              </w:rPr>
            </w:pPr>
          </w:p>
        </w:tc>
      </w:tr>
      <w:tr w:rsidR="00F35A57" w14:paraId="66C453B4" w14:textId="77777777">
        <w:tc>
          <w:tcPr>
            <w:tcW w:w="1800" w:type="dxa"/>
          </w:tcPr>
          <w:p w14:paraId="54E563E2" w14:textId="77777777" w:rsidR="00EA194F" w:rsidRDefault="00361AE0">
            <w:pPr>
              <w:contextualSpacing/>
              <w:rPr>
                <w:b/>
              </w:rPr>
            </w:pPr>
            <w:r>
              <w:rPr>
                <w:b/>
              </w:rPr>
              <w:t>Entsprechungen zum Bild</w:t>
            </w:r>
          </w:p>
          <w:p w14:paraId="7F35AD4A" w14:textId="77777777" w:rsidR="00EA194F" w:rsidRDefault="00EA194F">
            <w:pPr>
              <w:contextualSpacing/>
              <w:rPr>
                <w:b/>
              </w:rPr>
            </w:pPr>
          </w:p>
          <w:p w14:paraId="4945E811" w14:textId="77777777" w:rsidR="00EA194F" w:rsidRDefault="00EA194F">
            <w:pPr>
              <w:contextualSpacing/>
              <w:rPr>
                <w:b/>
              </w:rPr>
            </w:pPr>
          </w:p>
          <w:p w14:paraId="19E4BB81" w14:textId="77777777" w:rsidR="00EA194F" w:rsidRDefault="00EA194F">
            <w:pPr>
              <w:contextualSpacing/>
              <w:rPr>
                <w:b/>
              </w:rPr>
            </w:pPr>
          </w:p>
          <w:p w14:paraId="76FA09D8" w14:textId="77777777" w:rsidR="00EA194F" w:rsidRDefault="00EA194F">
            <w:pPr>
              <w:contextualSpacing/>
              <w:rPr>
                <w:b/>
              </w:rPr>
            </w:pPr>
          </w:p>
        </w:tc>
        <w:tc>
          <w:tcPr>
            <w:tcW w:w="2362" w:type="dxa"/>
          </w:tcPr>
          <w:p w14:paraId="71589655" w14:textId="77777777" w:rsidR="00EA194F" w:rsidRDefault="00EA194F">
            <w:pPr>
              <w:contextualSpacing/>
              <w:rPr>
                <w:b/>
              </w:rPr>
            </w:pPr>
          </w:p>
        </w:tc>
        <w:tc>
          <w:tcPr>
            <w:tcW w:w="2501" w:type="dxa"/>
          </w:tcPr>
          <w:p w14:paraId="6E8C2640" w14:textId="77777777" w:rsidR="00EA194F" w:rsidRDefault="00EA194F">
            <w:pPr>
              <w:contextualSpacing/>
              <w:rPr>
                <w:b/>
              </w:rPr>
            </w:pPr>
          </w:p>
        </w:tc>
        <w:tc>
          <w:tcPr>
            <w:tcW w:w="2397" w:type="dxa"/>
          </w:tcPr>
          <w:p w14:paraId="11A44A55" w14:textId="77777777" w:rsidR="00EA194F" w:rsidRDefault="00EA194F">
            <w:pPr>
              <w:contextualSpacing/>
              <w:rPr>
                <w:b/>
              </w:rPr>
            </w:pPr>
          </w:p>
        </w:tc>
      </w:tr>
    </w:tbl>
    <w:p w14:paraId="14CBFC68" w14:textId="77777777" w:rsidR="00EA194F" w:rsidRDefault="00EA194F"/>
    <w:sectPr w:rsidR="00EA194F">
      <w:headerReference w:type="default" r:id="rId8"/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A2158" w14:textId="77777777" w:rsidR="00B616A2" w:rsidRDefault="00B616A2">
      <w:pPr>
        <w:spacing w:after="0" w:line="240" w:lineRule="auto"/>
      </w:pPr>
      <w:r>
        <w:separator/>
      </w:r>
    </w:p>
  </w:endnote>
  <w:endnote w:type="continuationSeparator" w:id="0">
    <w:p w14:paraId="1791824A" w14:textId="77777777" w:rsidR="00B616A2" w:rsidRDefault="00B6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FE7FF" w14:textId="77777777" w:rsidR="00B616A2" w:rsidRDefault="00B616A2">
      <w:pPr>
        <w:spacing w:after="0" w:line="240" w:lineRule="auto"/>
      </w:pPr>
      <w:r>
        <w:separator/>
      </w:r>
    </w:p>
  </w:footnote>
  <w:footnote w:type="continuationSeparator" w:id="0">
    <w:p w14:paraId="701BF314" w14:textId="77777777" w:rsidR="00B616A2" w:rsidRDefault="00B6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6B24" w14:textId="77777777" w:rsidR="00EA194F" w:rsidRDefault="00EA194F">
    <w:pPr>
      <w:spacing w:line="240" w:lineRule="auto"/>
      <w:contextualSpacing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4F"/>
    <w:rsid w:val="000A228A"/>
    <w:rsid w:val="00316581"/>
    <w:rsid w:val="00361AE0"/>
    <w:rsid w:val="0051239B"/>
    <w:rsid w:val="009A13EC"/>
    <w:rsid w:val="00A26EBA"/>
    <w:rsid w:val="00B616A2"/>
    <w:rsid w:val="00EA194F"/>
    <w:rsid w:val="00F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F82E"/>
  <w14:defaultImageDpi w14:val="32767"/>
  <w15:chartTrackingRefBased/>
  <w15:docId w15:val="{7FEFD839-8EC2-5348-A4EF-01547C5E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Badde</dc:creator>
  <cp:lastModifiedBy>Susanne Badde</cp:lastModifiedBy>
  <cp:revision>3</cp:revision>
  <dcterms:created xsi:type="dcterms:W3CDTF">2024-10-17T05:38:00Z</dcterms:created>
  <dcterms:modified xsi:type="dcterms:W3CDTF">2024-10-17T08:44:00Z</dcterms:modified>
</cp:coreProperties>
</file>